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8FBF665" w14:textId="77777777" w:rsidR="00184581" w:rsidRDefault="001B7ABE" w:rsidP="00184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184581" w:rsidRPr="00184581">
        <w:rPr>
          <w:b/>
          <w:sz w:val="22"/>
          <w:szCs w:val="22"/>
        </w:rPr>
        <w:t>„EOÚ na objektu Tovární 1407/28, Holešov“</w:t>
      </w:r>
    </w:p>
    <w:p w14:paraId="52FE8070" w14:textId="77777777" w:rsidR="00184581" w:rsidRDefault="00184581" w:rsidP="00184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</w:p>
    <w:p w14:paraId="2F68B62B" w14:textId="65283823" w:rsidR="001B7ABE" w:rsidRPr="001B7ABE" w:rsidRDefault="001B7ABE" w:rsidP="00184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0D5DE5F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E11D1D">
        <w:rPr>
          <w:rFonts w:eastAsia="Arial"/>
          <w:sz w:val="22"/>
          <w:szCs w:val="22"/>
        </w:rPr>
        <w:t xml:space="preserve"> ………………………..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5CC4B2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E11D1D">
        <w:rPr>
          <w:sz w:val="22"/>
          <w:szCs w:val="22"/>
        </w:rPr>
        <w:t>……………………………..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652AF6C8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E671AE">
        <w:rPr>
          <w:rFonts w:ascii="Times New Roman" w:eastAsia="Arial" w:hAnsi="Times New Roman"/>
          <w:b w:val="0"/>
          <w:sz w:val="22"/>
          <w:szCs w:val="22"/>
        </w:rPr>
        <w:t>……………….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1AE7" w14:textId="77777777" w:rsidR="00B611AF" w:rsidRDefault="00B611AF" w:rsidP="001B7ABE">
      <w:r>
        <w:separator/>
      </w:r>
    </w:p>
  </w:endnote>
  <w:endnote w:type="continuationSeparator" w:id="0">
    <w:p w14:paraId="20741434" w14:textId="77777777" w:rsidR="00B611AF" w:rsidRDefault="00B611AF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F3D80" w14:textId="77777777" w:rsidR="00B611AF" w:rsidRDefault="00B611AF" w:rsidP="001B7ABE">
      <w:r>
        <w:separator/>
      </w:r>
    </w:p>
  </w:footnote>
  <w:footnote w:type="continuationSeparator" w:id="0">
    <w:p w14:paraId="5791CC6E" w14:textId="77777777" w:rsidR="00B611AF" w:rsidRDefault="00B611AF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465F9767" w:rsidR="001B7ABE" w:rsidRPr="001B7ABE" w:rsidRDefault="00793E01" w:rsidP="00793E01">
    <w:pPr>
      <w:pStyle w:val="Zhlav"/>
      <w:jc w:val="center"/>
      <w:rPr>
        <w:color w:val="FF0000"/>
      </w:rPr>
    </w:pPr>
    <w:r>
      <w:rPr>
        <w:color w:val="FF0000"/>
      </w:rPr>
      <w:tab/>
    </w:r>
    <w:r>
      <w:rPr>
        <w:color w:val="FF0000"/>
      </w:rPr>
      <w:tab/>
    </w:r>
    <w:r w:rsidRPr="00793E01">
      <w:tab/>
    </w:r>
    <w:r w:rsidR="001B7ABE" w:rsidRPr="00793E01">
      <w:t xml:space="preserve">Příloha č. </w:t>
    </w:r>
    <w:r w:rsidR="00184581">
      <w:t>7</w:t>
    </w:r>
    <w:r w:rsidR="001B7ABE" w:rsidRPr="00793E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84581"/>
    <w:rsid w:val="001B7ABE"/>
    <w:rsid w:val="001D5D37"/>
    <w:rsid w:val="0021024D"/>
    <w:rsid w:val="003F081F"/>
    <w:rsid w:val="004B7100"/>
    <w:rsid w:val="00782F4B"/>
    <w:rsid w:val="00793E01"/>
    <w:rsid w:val="008D2A74"/>
    <w:rsid w:val="00921F01"/>
    <w:rsid w:val="00AF4FBE"/>
    <w:rsid w:val="00B611AF"/>
    <w:rsid w:val="00BD4243"/>
    <w:rsid w:val="00C33710"/>
    <w:rsid w:val="00CA76B8"/>
    <w:rsid w:val="00D07E46"/>
    <w:rsid w:val="00D11121"/>
    <w:rsid w:val="00E11D1D"/>
    <w:rsid w:val="00E526ED"/>
    <w:rsid w:val="00E6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Černá Marta</cp:lastModifiedBy>
  <cp:revision>12</cp:revision>
  <dcterms:created xsi:type="dcterms:W3CDTF">2023-04-06T07:58:00Z</dcterms:created>
  <dcterms:modified xsi:type="dcterms:W3CDTF">2025-07-08T12:17:00Z</dcterms:modified>
</cp:coreProperties>
</file>